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3C602A1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1C5C1A">
              <w:rPr>
                <w:rFonts w:ascii="ＭＳ Ｐゴシック" w:eastAsia="ＭＳ Ｐゴシック" w:hAnsi="ＭＳ Ｐゴシック" w:hint="eastAsia"/>
                <w:szCs w:val="21"/>
              </w:rPr>
              <w:t>118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1C5C1A">
              <w:rPr>
                <w:rFonts w:ascii="ＭＳ Ｐゴシック" w:eastAsia="ＭＳ Ｐゴシック" w:hAnsi="ＭＳ Ｐゴシック" w:hint="eastAsia"/>
                <w:szCs w:val="21"/>
              </w:rPr>
              <w:t>125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BBC0B5E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1C5C1A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288034E0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C5C1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2B69252B" w:rsidR="00E83638" w:rsidRPr="005A7137" w:rsidRDefault="001C5C1A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C0F179B" w:rsidR="00E83638" w:rsidRPr="005A7137" w:rsidRDefault="001C5C1A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68FDCE7C" w:rsidR="00284584" w:rsidRPr="00284584" w:rsidRDefault="00FB503A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間接</w:t>
            </w:r>
            <w:r w:rsidR="003E27C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疑問文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179A946E" w:rsidR="009C6225" w:rsidRPr="00E21321" w:rsidRDefault="00FB503A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J</w:t>
                            </w:r>
                            <w:r w:rsidRPr="00FB503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ohn and his father went to the park one (① □□□□□□) morning. His father saw a bird and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FB503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know what kind it was. John told him its (② □□□□). His father was (③ □□□□□□□) because he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FB503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expect John to know so much about birds.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179A946E" w:rsidR="009C6225" w:rsidRPr="00E21321" w:rsidRDefault="00FB503A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J</w:t>
                      </w:r>
                      <w:r w:rsidRPr="00FB503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ohn and his father went to the park one (① □□□□□□) morning. His father saw a bird and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FB503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know what kind it was. John told him its (② □□□□). His father was (③ □□□□□□□) because he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FB503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expect John to know so much about birds.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4FC87EB" w:rsidR="009C6225" w:rsidRPr="005A7137" w:rsidRDefault="0000013E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0013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Sunday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06130001" w:rsidR="009C6225" w:rsidRPr="005A7137" w:rsidRDefault="0000013E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0013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name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3D019EEE" w:rsidR="009C6225" w:rsidRPr="005A7137" w:rsidRDefault="0000013E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0013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surprised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2F7F49" w:rsidRDefault="009C6225" w:rsidP="00053BF4">
      <w:pPr>
        <w:rPr>
          <w:rFonts w:ascii="ＭＳ Ｐゴシック" w:eastAsia="ＭＳ Ｐゴシック" w:hAnsi="ＭＳ Ｐゴシック"/>
        </w:rPr>
      </w:pPr>
      <w:r w:rsidRPr="002F7F4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2F7F4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2F7F49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5D77099A" w:rsidR="00053BF4" w:rsidRPr="002F7F4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F7F49">
        <w:t xml:space="preserve">( </w:t>
      </w:r>
      <w:r w:rsidR="00745C4E" w:rsidRPr="002F7F49">
        <w:rPr>
          <w:rFonts w:hint="eastAsia"/>
        </w:rPr>
        <w:t>she / please / where / me / lives / tell</w:t>
      </w:r>
      <w:r w:rsidR="00DE3B8D" w:rsidRPr="002F7F49">
        <w:rPr>
          <w:rFonts w:hint="eastAsia"/>
        </w:rPr>
        <w:t xml:space="preserve"> </w:t>
      </w:r>
      <w:r w:rsidRPr="002F7F49">
        <w:t>)</w:t>
      </w:r>
      <w:r w:rsidR="00BF74D1" w:rsidRPr="002F7F49">
        <w:rPr>
          <w:rFonts w:hint="eastAsia"/>
        </w:rPr>
        <w:t>.</w:t>
      </w:r>
    </w:p>
    <w:p w14:paraId="703AEC0E" w14:textId="174F0A88" w:rsidR="00053BF4" w:rsidRPr="002F7F4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F7F49">
        <w:t xml:space="preserve">( </w:t>
      </w:r>
      <w:r w:rsidR="00745C4E" w:rsidRPr="002F7F49">
        <w:rPr>
          <w:rFonts w:hint="eastAsia"/>
        </w:rPr>
        <w:t xml:space="preserve">it / </w:t>
      </w:r>
      <w:r w:rsidR="00745C4E" w:rsidRPr="002F7F49">
        <w:t>didn’t</w:t>
      </w:r>
      <w:r w:rsidR="00745C4E" w:rsidRPr="002F7F49">
        <w:rPr>
          <w:rFonts w:hint="eastAsia"/>
        </w:rPr>
        <w:t xml:space="preserve"> / what / was / he / bird / know / kind of</w:t>
      </w:r>
      <w:r w:rsidR="006E0C79" w:rsidRPr="002F7F49">
        <w:rPr>
          <w:rFonts w:hint="eastAsia"/>
        </w:rPr>
        <w:t xml:space="preserve"> </w:t>
      </w:r>
      <w:r w:rsidRPr="002F7F49">
        <w:t xml:space="preserve">) </w:t>
      </w:r>
      <w:r w:rsidR="00271F19" w:rsidRPr="002F7F49">
        <w:rPr>
          <w:rFonts w:hint="eastAsia"/>
        </w:rPr>
        <w:t>.</w:t>
      </w:r>
    </w:p>
    <w:p w14:paraId="1F7ECCA3" w14:textId="66B734BC" w:rsidR="00053BF4" w:rsidRPr="002F7F49" w:rsidRDefault="002F7F49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F7F49">
        <w:rPr>
          <w:rFonts w:hint="eastAsia"/>
        </w:rPr>
        <w:t xml:space="preserve">He </w:t>
      </w:r>
      <w:r w:rsidRPr="002F7F49">
        <w:t>didn’t</w:t>
      </w:r>
      <w:r w:rsidRPr="002F7F49">
        <w:rPr>
          <w:rFonts w:hint="eastAsia"/>
        </w:rPr>
        <w:t xml:space="preserve"> know </w:t>
      </w:r>
      <w:r w:rsidR="00053BF4" w:rsidRPr="002F7F49">
        <w:t xml:space="preserve">( </w:t>
      </w:r>
      <w:r w:rsidR="00745C4E" w:rsidRPr="002F7F49">
        <w:rPr>
          <w:rFonts w:hint="eastAsia"/>
        </w:rPr>
        <w:t xml:space="preserve">why / </w:t>
      </w:r>
      <w:r w:rsidRPr="002F7F49">
        <w:rPr>
          <w:rFonts w:hint="eastAsia"/>
        </w:rPr>
        <w:t>its</w:t>
      </w:r>
      <w:r w:rsidR="00745C4E" w:rsidRPr="002F7F49">
        <w:rPr>
          <w:rFonts w:hint="eastAsia"/>
        </w:rPr>
        <w:t xml:space="preserve"> / </w:t>
      </w:r>
      <w:r w:rsidRPr="002F7F49">
        <w:rPr>
          <w:rFonts w:hint="eastAsia"/>
        </w:rPr>
        <w:t>John / name / knew</w:t>
      </w:r>
      <w:r w:rsidR="003665D2" w:rsidRPr="002F7F49">
        <w:rPr>
          <w:rFonts w:hint="eastAsia"/>
        </w:rPr>
        <w:t xml:space="preserve"> </w:t>
      </w:r>
      <w:r w:rsidR="00053BF4" w:rsidRPr="002F7F49">
        <w:t>)</w:t>
      </w:r>
      <w:r w:rsidR="00EA411C" w:rsidRPr="002F7F49">
        <w:rPr>
          <w:rFonts w:hint="eastAsia"/>
        </w:rPr>
        <w:t>.</w:t>
      </w:r>
    </w:p>
    <w:p w14:paraId="5E7D4887" w14:textId="77777777" w:rsidR="00053BF4" w:rsidRPr="002F7F49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2F7F49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2F7F49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7F49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2F7F4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2F7F49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F7F49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0A8E239C" w:rsidR="00053BF4" w:rsidRPr="002F7F49" w:rsidRDefault="00910085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F7F4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Please tell me where she lives</w:t>
            </w:r>
            <w:r w:rsidR="003602AE" w:rsidRPr="002F7F4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910085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2F7F4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62F83F7" w:rsidR="00053BF4" w:rsidRPr="00910085" w:rsidRDefault="00910085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2F7F4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He </w:t>
            </w:r>
            <w:r w:rsidRPr="002F7F49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didn</w:t>
            </w:r>
            <w:r w:rsidRPr="002F7F49">
              <w:rPr>
                <w:rFonts w:asciiTheme="minorEastAsia" w:eastAsiaTheme="minorEastAsia" w:hAnsiTheme="minorEastAsia"/>
                <w:color w:val="2F5496" w:themeColor="accent1" w:themeShade="BF"/>
                <w:sz w:val="36"/>
                <w:szCs w:val="36"/>
              </w:rPr>
              <w:t>’</w:t>
            </w:r>
            <w:r w:rsidRPr="002F7F49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</w:t>
            </w:r>
            <w:r w:rsidRPr="002F7F4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know what kind of bird it was.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91008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5DDB378B" w:rsidR="00053BF4" w:rsidRPr="00910085" w:rsidRDefault="00910085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91008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why John knew its name</w:t>
            </w:r>
            <w:r w:rsidR="00F7300A" w:rsidRPr="00910085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Pr="00910085" w:rsidRDefault="00053BF4" w:rsidP="00053BF4">
      <w:pPr>
        <w:rPr>
          <w:rFonts w:ascii="ＭＳ Ｐゴシック" w:eastAsia="ＭＳ Ｐゴシック" w:hAnsi="ＭＳ Ｐゴシック"/>
        </w:rPr>
      </w:pPr>
    </w:p>
    <w:p w14:paraId="3D420FB9" w14:textId="77777777" w:rsidR="00B115FD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  <w:bookmarkStart w:id="0" w:name="_Hlk188453162"/>
    </w:p>
    <w:p w14:paraId="16EEEF3A" w14:textId="77777777" w:rsidR="00B115FD" w:rsidRPr="00053BF4" w:rsidRDefault="00B115FD" w:rsidP="00B115FD">
      <w:pPr>
        <w:rPr>
          <w:rFonts w:ascii="ＭＳ Ｐゴシック" w:eastAsia="ＭＳ Ｐゴシック" w:hAnsi="ＭＳ Ｐゴシック"/>
        </w:rPr>
      </w:pPr>
    </w:p>
    <w:p w14:paraId="0A950E4E" w14:textId="136122FC" w:rsidR="00B115FD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121</w:t>
      </w:r>
    </w:p>
    <w:p w14:paraId="13528B46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60B5B41A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</w:p>
    <w:p w14:paraId="35CB21B6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</w:p>
    <w:p w14:paraId="4CD91BE8" w14:textId="23EDDE54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33C051C8" wp14:editId="45ECAE77">
            <wp:extent cx="6643440" cy="3191807"/>
            <wp:effectExtent l="0" t="0" r="5080" b="8890"/>
            <wp:docPr id="5705320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320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9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0767D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</w:p>
    <w:p w14:paraId="529E5FC4" w14:textId="783760A1" w:rsidR="00B115FD" w:rsidRDefault="00B115FD" w:rsidP="00B115FD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</w:t>
      </w:r>
      <w:r w:rsidR="00C9084E">
        <w:rPr>
          <w:rFonts w:ascii="ＭＳ Ｐゴシック" w:eastAsia="ＭＳ Ｐゴシック" w:hAnsi="ＭＳ Ｐゴシック" w:hint="eastAsia"/>
        </w:rPr>
        <w:t>77</w:t>
      </w:r>
      <w:r>
        <w:rPr>
          <w:rFonts w:ascii="ＭＳ Ｐゴシック" w:eastAsia="ＭＳ Ｐゴシック" w:hAnsi="ＭＳ Ｐゴシック" w:hint="eastAsia"/>
        </w:rPr>
        <w:t>語）</w:t>
      </w:r>
      <w:bookmarkEnd w:id="1"/>
    </w:p>
    <w:bookmarkEnd w:id="2"/>
    <w:p w14:paraId="20CCD18C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</w:p>
    <w:p w14:paraId="6C8FBE8D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</w:p>
    <w:p w14:paraId="618E0721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F8D18A1" wp14:editId="02F6A512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199B5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0B46A03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4453B395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B274914" wp14:editId="3D2B5E2F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27263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A1D2156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2A94C1A7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3C8FA5B" wp14:editId="10394144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06B25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7D5DC3E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526EEF51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8976C3" wp14:editId="579E055C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0FAE1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4DFEA7E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1D33A51D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407143" wp14:editId="17460530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8368F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1520BFF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23A313E6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441C0DA" wp14:editId="199050CD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1F36D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23F255D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0B892D37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07887A3" wp14:editId="3AF856C6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77459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89854F3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76FFAA11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25CC9C" wp14:editId="19275EFB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9041F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2C4C6E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437CF459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67382A7" wp14:editId="6867EE5F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2DD4C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B6D2C0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1FBFD01E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630AB11" wp14:editId="441FB558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F1C0D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C9FC380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381BCC9C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F7CC8B7" wp14:editId="412CBC7E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DB31D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D853E9C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1BBFBA85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C480776" wp14:editId="225323F8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93945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5633D9C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4CA55002" w14:textId="777700D9" w:rsidR="00B115FD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A979C5C" wp14:editId="55566943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3C3C5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sectPr w:rsidR="00B115FD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013E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1A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49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7C2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5C4E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085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15FD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084E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06B8B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503A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53</cp:revision>
  <cp:lastPrinted>2024-11-01T07:16:00Z</cp:lastPrinted>
  <dcterms:created xsi:type="dcterms:W3CDTF">2024-11-01T03:46:00Z</dcterms:created>
  <dcterms:modified xsi:type="dcterms:W3CDTF">2025-07-26T14:34:00Z</dcterms:modified>
</cp:coreProperties>
</file>